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497" w:rsidRPr="0027263F" w:rsidRDefault="00EB0497" w:rsidP="00EB0497">
      <w:pPr>
        <w:spacing w:line="360" w:lineRule="auto"/>
        <w:rPr>
          <w:rFonts w:ascii="黑体" w:eastAsia="黑体" w:hAnsi="黑体" w:cs="宋体" w:hint="eastAsia"/>
          <w:kern w:val="0"/>
          <w:szCs w:val="32"/>
        </w:rPr>
      </w:pPr>
      <w:r w:rsidRPr="0027263F">
        <w:rPr>
          <w:rFonts w:ascii="黑体" w:eastAsia="黑体" w:hAnsi="黑体" w:cs="宋体" w:hint="eastAsia"/>
          <w:kern w:val="0"/>
          <w:szCs w:val="32"/>
        </w:rPr>
        <w:t>附件2</w:t>
      </w:r>
    </w:p>
    <w:p w:rsidR="00EB0497" w:rsidRPr="0027263F" w:rsidRDefault="00EB0497" w:rsidP="00EB0497">
      <w:pPr>
        <w:spacing w:line="360" w:lineRule="auto"/>
        <w:rPr>
          <w:rFonts w:ascii="??" w:eastAsia="宋体" w:hAnsi="??" w:cs="宋体"/>
          <w:kern w:val="0"/>
          <w:sz w:val="28"/>
          <w:szCs w:val="28"/>
        </w:rPr>
      </w:pPr>
    </w:p>
    <w:p w:rsidR="00EB0497" w:rsidRPr="0027263F" w:rsidRDefault="00EB0497" w:rsidP="00EB0497">
      <w:pPr>
        <w:spacing w:line="360" w:lineRule="auto"/>
        <w:jc w:val="center"/>
        <w:rPr>
          <w:rFonts w:ascii="??" w:eastAsia="宋体" w:hAnsi="??" w:cs="宋体"/>
          <w:kern w:val="0"/>
          <w:sz w:val="28"/>
          <w:szCs w:val="28"/>
        </w:rPr>
      </w:pPr>
    </w:p>
    <w:p w:rsidR="00EB0497" w:rsidRPr="0027263F" w:rsidRDefault="00EB0497" w:rsidP="00EB0497">
      <w:pPr>
        <w:spacing w:line="360" w:lineRule="auto"/>
        <w:jc w:val="center"/>
        <w:rPr>
          <w:rFonts w:ascii="华文中宋" w:eastAsia="华文中宋" w:hAnsi="华文中宋"/>
          <w:b/>
          <w:spacing w:val="-20"/>
          <w:sz w:val="48"/>
          <w:szCs w:val="48"/>
        </w:rPr>
      </w:pPr>
      <w:r w:rsidRPr="0027263F">
        <w:rPr>
          <w:rFonts w:ascii="华文中宋" w:eastAsia="华文中宋" w:hAnsi="华文中宋" w:hint="eastAsia"/>
          <w:b/>
          <w:spacing w:val="-20"/>
          <w:sz w:val="48"/>
          <w:szCs w:val="48"/>
        </w:rPr>
        <w:t>江苏省乡镇电子商务特色产业园（街）区</w:t>
      </w:r>
    </w:p>
    <w:p w:rsidR="00EB0497" w:rsidRPr="0027263F" w:rsidRDefault="00EB0497" w:rsidP="00EB0497">
      <w:pPr>
        <w:spacing w:line="360" w:lineRule="auto"/>
        <w:jc w:val="center"/>
        <w:rPr>
          <w:rFonts w:ascii="宋体" w:eastAsia="宋体" w:hAnsi="Times New Roman"/>
          <w:b/>
          <w:sz w:val="21"/>
          <w:szCs w:val="24"/>
        </w:rPr>
      </w:pPr>
    </w:p>
    <w:p w:rsidR="00EB0497" w:rsidRPr="0027263F" w:rsidRDefault="00EB0497" w:rsidP="00EB0497">
      <w:pPr>
        <w:spacing w:line="360" w:lineRule="auto"/>
        <w:jc w:val="center"/>
        <w:rPr>
          <w:rFonts w:ascii="宋体" w:eastAsia="宋体" w:hAnsi="Times New Roman"/>
          <w:b/>
          <w:sz w:val="21"/>
          <w:szCs w:val="24"/>
        </w:rPr>
      </w:pPr>
    </w:p>
    <w:p w:rsidR="00EB0497" w:rsidRPr="0027263F" w:rsidRDefault="00EB0497" w:rsidP="00EB0497">
      <w:pPr>
        <w:spacing w:line="360" w:lineRule="auto"/>
        <w:jc w:val="center"/>
        <w:rPr>
          <w:rFonts w:ascii="华文新魏" w:eastAsia="华文新魏" w:hAnsi="宋体"/>
          <w:b/>
          <w:sz w:val="84"/>
          <w:szCs w:val="84"/>
        </w:rPr>
      </w:pPr>
      <w:r w:rsidRPr="0027263F">
        <w:rPr>
          <w:rFonts w:ascii="华文新魏" w:eastAsia="华文新魏" w:hAnsi="宋体" w:hint="eastAsia"/>
          <w:b/>
          <w:sz w:val="84"/>
          <w:szCs w:val="84"/>
        </w:rPr>
        <w:t>申</w:t>
      </w:r>
      <w:r w:rsidRPr="0027263F">
        <w:rPr>
          <w:rFonts w:ascii="华文新魏" w:eastAsia="华文新魏" w:hAnsi="宋体"/>
          <w:b/>
          <w:sz w:val="84"/>
          <w:szCs w:val="84"/>
        </w:rPr>
        <w:t xml:space="preserve"> </w:t>
      </w:r>
      <w:r w:rsidRPr="0027263F">
        <w:rPr>
          <w:rFonts w:ascii="华文新魏" w:eastAsia="华文新魏" w:hAnsi="宋体" w:hint="eastAsia"/>
          <w:b/>
          <w:sz w:val="84"/>
          <w:szCs w:val="84"/>
        </w:rPr>
        <w:t>报</w:t>
      </w:r>
      <w:r w:rsidRPr="0027263F">
        <w:rPr>
          <w:rFonts w:ascii="华文新魏" w:eastAsia="华文新魏" w:hAnsi="宋体"/>
          <w:b/>
          <w:sz w:val="84"/>
          <w:szCs w:val="84"/>
        </w:rPr>
        <w:t xml:space="preserve"> </w:t>
      </w:r>
      <w:r w:rsidRPr="0027263F">
        <w:rPr>
          <w:rFonts w:ascii="华文新魏" w:eastAsia="华文新魏" w:hAnsi="宋体" w:hint="eastAsia"/>
          <w:b/>
          <w:sz w:val="84"/>
          <w:szCs w:val="84"/>
        </w:rPr>
        <w:t>表</w:t>
      </w: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1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4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4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4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4"/>
          <w:szCs w:val="24"/>
        </w:rPr>
      </w:pPr>
    </w:p>
    <w:p w:rsidR="00EB0497" w:rsidRPr="0027263F" w:rsidRDefault="00EB0497" w:rsidP="00EB0497">
      <w:pPr>
        <w:jc w:val="center"/>
        <w:rPr>
          <w:rFonts w:ascii="Times New Roman" w:eastAsia="宋体" w:hAnsi="Times New Roman"/>
          <w:sz w:val="24"/>
          <w:szCs w:val="24"/>
        </w:rPr>
      </w:pPr>
    </w:p>
    <w:p w:rsidR="00EB0497" w:rsidRPr="0027263F" w:rsidRDefault="00EB0497" w:rsidP="00EB0497">
      <w:pPr>
        <w:spacing w:line="520" w:lineRule="exact"/>
        <w:ind w:firstLineChars="396" w:firstLine="1272"/>
        <w:rPr>
          <w:rFonts w:ascii="仿宋_GB2312" w:hAnsi="宋体"/>
          <w:b/>
          <w:szCs w:val="32"/>
        </w:rPr>
      </w:pPr>
      <w:r w:rsidRPr="0027263F">
        <w:rPr>
          <w:rFonts w:ascii="仿宋_GB2312" w:hAnsi="宋体" w:hint="eastAsia"/>
          <w:b/>
          <w:szCs w:val="32"/>
        </w:rPr>
        <w:t>申报单位：</w:t>
      </w:r>
      <w:r w:rsidRPr="0027263F">
        <w:rPr>
          <w:rFonts w:ascii="仿宋_GB2312" w:hAnsi="宋体"/>
          <w:b/>
          <w:szCs w:val="32"/>
          <w:u w:val="single"/>
        </w:rPr>
        <w:t xml:space="preserve">     </w:t>
      </w:r>
      <w:r w:rsidRPr="0027263F">
        <w:rPr>
          <w:rFonts w:ascii="仿宋_GB2312" w:hAnsi="宋体" w:hint="eastAsia"/>
          <w:b/>
          <w:szCs w:val="32"/>
        </w:rPr>
        <w:t>市</w:t>
      </w:r>
      <w:r w:rsidRPr="0027263F">
        <w:rPr>
          <w:rFonts w:ascii="仿宋_GB2312" w:hAnsi="宋体"/>
          <w:b/>
          <w:szCs w:val="32"/>
          <w:u w:val="single"/>
        </w:rPr>
        <w:t xml:space="preserve">    </w:t>
      </w:r>
      <w:r w:rsidRPr="0027263F">
        <w:rPr>
          <w:rFonts w:ascii="仿宋_GB2312" w:hAnsi="宋体" w:hint="eastAsia"/>
          <w:b/>
          <w:szCs w:val="32"/>
        </w:rPr>
        <w:t>县（市、区）</w:t>
      </w:r>
      <w:r w:rsidRPr="0027263F">
        <w:rPr>
          <w:rFonts w:ascii="仿宋_GB2312" w:hAnsi="宋体"/>
          <w:b/>
          <w:szCs w:val="32"/>
          <w:u w:val="single"/>
        </w:rPr>
        <w:t xml:space="preserve"> </w:t>
      </w:r>
      <w:r w:rsidRPr="0027263F">
        <w:rPr>
          <w:rFonts w:ascii="仿宋_GB2312" w:hAnsi="宋体" w:hint="eastAsia"/>
          <w:b/>
          <w:szCs w:val="32"/>
          <w:u w:val="single"/>
        </w:rPr>
        <w:t xml:space="preserve"> </w:t>
      </w:r>
      <w:r w:rsidRPr="0027263F">
        <w:rPr>
          <w:rFonts w:ascii="仿宋_GB2312" w:hAnsi="宋体"/>
          <w:b/>
          <w:szCs w:val="32"/>
          <w:u w:val="single"/>
        </w:rPr>
        <w:t xml:space="preserve">   </w:t>
      </w:r>
      <w:r w:rsidRPr="0027263F">
        <w:rPr>
          <w:rFonts w:ascii="仿宋_GB2312" w:hAnsi="宋体" w:hint="eastAsia"/>
          <w:b/>
          <w:szCs w:val="32"/>
        </w:rPr>
        <w:t>镇(乡、街道)</w:t>
      </w:r>
    </w:p>
    <w:p w:rsidR="00EB0497" w:rsidRPr="0027263F" w:rsidRDefault="00EB0497" w:rsidP="00EB0497">
      <w:pPr>
        <w:spacing w:line="520" w:lineRule="exact"/>
        <w:jc w:val="center"/>
        <w:rPr>
          <w:rFonts w:ascii="仿宋_GB2312" w:hAnsi="宋体"/>
          <w:b/>
          <w:szCs w:val="32"/>
        </w:rPr>
      </w:pPr>
    </w:p>
    <w:p w:rsidR="00EB0497" w:rsidRPr="0027263F" w:rsidRDefault="00EB0497" w:rsidP="00EB0497">
      <w:pPr>
        <w:spacing w:line="520" w:lineRule="exact"/>
        <w:jc w:val="center"/>
        <w:rPr>
          <w:rFonts w:ascii="仿宋_GB2312" w:hAnsi="宋体"/>
          <w:b/>
          <w:szCs w:val="32"/>
        </w:rPr>
      </w:pPr>
      <w:r w:rsidRPr="0027263F">
        <w:rPr>
          <w:rFonts w:ascii="仿宋_GB2312" w:hAnsi="宋体" w:hint="eastAsia"/>
          <w:b/>
          <w:szCs w:val="32"/>
        </w:rPr>
        <w:t>申</w:t>
      </w:r>
      <w:r w:rsidRPr="0027263F">
        <w:rPr>
          <w:rFonts w:ascii="仿宋_GB2312" w:hAnsi="宋体" w:hint="eastAsia"/>
          <w:b/>
          <w:spacing w:val="20"/>
          <w:szCs w:val="32"/>
        </w:rPr>
        <w:t>请日</w:t>
      </w:r>
      <w:r w:rsidRPr="0027263F">
        <w:rPr>
          <w:rFonts w:ascii="仿宋_GB2312" w:hAnsi="宋体" w:hint="eastAsia"/>
          <w:b/>
          <w:szCs w:val="32"/>
        </w:rPr>
        <w:t>期：</w:t>
      </w:r>
      <w:r w:rsidRPr="0027263F">
        <w:rPr>
          <w:rFonts w:ascii="仿宋_GB2312" w:hAnsi="宋体"/>
          <w:b/>
          <w:szCs w:val="32"/>
        </w:rPr>
        <w:t xml:space="preserve">      </w:t>
      </w:r>
      <w:r w:rsidRPr="0027263F">
        <w:rPr>
          <w:rFonts w:ascii="仿宋_GB2312" w:hAnsi="宋体" w:hint="eastAsia"/>
          <w:b/>
          <w:szCs w:val="32"/>
        </w:rPr>
        <w:t>年</w:t>
      </w:r>
      <w:r w:rsidRPr="0027263F">
        <w:rPr>
          <w:rFonts w:ascii="仿宋_GB2312" w:hAnsi="宋体"/>
          <w:b/>
          <w:szCs w:val="32"/>
        </w:rPr>
        <w:t xml:space="preserve">    </w:t>
      </w:r>
      <w:r w:rsidRPr="0027263F">
        <w:rPr>
          <w:rFonts w:ascii="仿宋_GB2312" w:hAnsi="宋体" w:hint="eastAsia"/>
          <w:b/>
          <w:spacing w:val="20"/>
          <w:szCs w:val="32"/>
        </w:rPr>
        <w:t>月</w:t>
      </w:r>
      <w:r w:rsidRPr="0027263F">
        <w:rPr>
          <w:rFonts w:ascii="仿宋_GB2312" w:hAnsi="宋体"/>
          <w:b/>
          <w:spacing w:val="20"/>
          <w:szCs w:val="32"/>
        </w:rPr>
        <w:t xml:space="preserve">   </w:t>
      </w:r>
      <w:r w:rsidRPr="0027263F">
        <w:rPr>
          <w:rFonts w:ascii="仿宋_GB2312" w:hAnsi="宋体" w:hint="eastAsia"/>
          <w:b/>
          <w:spacing w:val="20"/>
          <w:szCs w:val="32"/>
        </w:rPr>
        <w:t>日</w:t>
      </w:r>
    </w:p>
    <w:p w:rsidR="00EB0497" w:rsidRPr="0027263F" w:rsidRDefault="00EB0497" w:rsidP="00EB0497">
      <w:pPr>
        <w:spacing w:line="360" w:lineRule="exact"/>
        <w:ind w:hanging="3"/>
        <w:jc w:val="center"/>
        <w:rPr>
          <w:rFonts w:ascii="仿宋_GB2312" w:hAnsi="宋体"/>
          <w:b/>
          <w:szCs w:val="32"/>
        </w:rPr>
      </w:pPr>
    </w:p>
    <w:p w:rsidR="00EB0497" w:rsidRPr="0027263F" w:rsidRDefault="00EB0497" w:rsidP="00EB0497">
      <w:pPr>
        <w:spacing w:line="360" w:lineRule="exact"/>
        <w:ind w:hanging="3"/>
        <w:jc w:val="center"/>
        <w:rPr>
          <w:rFonts w:ascii="仿宋_GB2312" w:hAnsi="宋体"/>
          <w:b/>
          <w:sz w:val="28"/>
          <w:szCs w:val="28"/>
        </w:rPr>
      </w:pPr>
    </w:p>
    <w:p w:rsidR="00EB0497" w:rsidRPr="0027263F" w:rsidRDefault="00EB0497" w:rsidP="00EB0497">
      <w:pPr>
        <w:spacing w:line="360" w:lineRule="exact"/>
        <w:ind w:hanging="3"/>
        <w:jc w:val="center"/>
        <w:rPr>
          <w:rFonts w:ascii="仿宋_GB2312" w:hAnsi="宋体"/>
          <w:b/>
          <w:sz w:val="28"/>
          <w:szCs w:val="28"/>
        </w:rPr>
      </w:pPr>
    </w:p>
    <w:p w:rsidR="00EB0497" w:rsidRPr="0027263F" w:rsidRDefault="00EB0497" w:rsidP="00EB0497">
      <w:pPr>
        <w:spacing w:line="360" w:lineRule="exact"/>
        <w:ind w:hanging="3"/>
        <w:jc w:val="center"/>
        <w:rPr>
          <w:rFonts w:ascii="仿宋_GB2312" w:hAnsi="宋体"/>
          <w:b/>
          <w:sz w:val="24"/>
          <w:szCs w:val="24"/>
        </w:rPr>
      </w:pPr>
      <w:r w:rsidRPr="0027263F">
        <w:rPr>
          <w:rFonts w:ascii="仿宋_GB2312" w:hAnsi="宋体"/>
          <w:b/>
          <w:sz w:val="28"/>
          <w:szCs w:val="28"/>
        </w:rPr>
        <w:br w:type="page"/>
      </w:r>
    </w:p>
    <w:p w:rsidR="00EB0497" w:rsidRPr="0027263F" w:rsidRDefault="00EB0497" w:rsidP="00EB0497">
      <w:pPr>
        <w:ind w:left="720"/>
        <w:jc w:val="center"/>
        <w:rPr>
          <w:rFonts w:ascii="黑体" w:eastAsia="黑体" w:hAnsi="黑体" w:hint="eastAsia"/>
          <w:bCs/>
          <w:spacing w:val="20"/>
          <w:sz w:val="28"/>
          <w:szCs w:val="28"/>
        </w:rPr>
      </w:pPr>
      <w:r w:rsidRPr="0027263F">
        <w:rPr>
          <w:rFonts w:ascii="黑体" w:eastAsia="黑体" w:hAnsi="黑体" w:hint="eastAsia"/>
          <w:bCs/>
          <w:spacing w:val="20"/>
          <w:sz w:val="28"/>
          <w:szCs w:val="28"/>
        </w:rPr>
        <w:lastRenderedPageBreak/>
        <w:t>一、特色园区申报表（申报特色园区的单位填写）</w:t>
      </w:r>
    </w:p>
    <w:tbl>
      <w:tblPr>
        <w:tblW w:w="8439" w:type="dxa"/>
        <w:jc w:val="center"/>
        <w:tblInd w:w="96" w:type="dxa"/>
        <w:tblLayout w:type="fixed"/>
        <w:tblLook w:val="0000" w:firstRow="0" w:lastRow="0" w:firstColumn="0" w:lastColumn="0" w:noHBand="0" w:noVBand="0"/>
      </w:tblPr>
      <w:tblGrid>
        <w:gridCol w:w="2172"/>
        <w:gridCol w:w="2089"/>
        <w:gridCol w:w="44"/>
        <w:gridCol w:w="1807"/>
        <w:gridCol w:w="560"/>
        <w:gridCol w:w="1767"/>
      </w:tblGrid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园区名称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所属乡镇（街道）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成立日期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运营主体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已建成用于电商的总体办公建筑面积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入驻企业数量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企业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入驻率</w:t>
            </w:r>
            <w:proofErr w:type="gramEnd"/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电商及相关企业数量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电商从业人数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人才培训批次/总人数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上年度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电商年交易额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或电商服务业</w:t>
            </w:r>
          </w:p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营业收入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园区上年度纳税额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园区销售产品类型</w:t>
            </w:r>
          </w:p>
        </w:tc>
        <w:tc>
          <w:tcPr>
            <w:tcW w:w="62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□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农产品及其加工品       </w:t>
            </w:r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□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工业品          </w:t>
            </w:r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□电</w:t>
            </w:r>
            <w:proofErr w:type="gramStart"/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商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服务</w:t>
            </w:r>
            <w:proofErr w:type="gramEnd"/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主要产品</w:t>
            </w:r>
          </w:p>
        </w:tc>
        <w:tc>
          <w:tcPr>
            <w:tcW w:w="62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电商企业宽带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接入率</w:t>
            </w:r>
            <w:proofErr w:type="gramEnd"/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快递日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发单量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电商企业情况</w:t>
            </w:r>
          </w:p>
        </w:tc>
        <w:tc>
          <w:tcPr>
            <w:tcW w:w="62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网络零售类：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  <w:u w:val="single"/>
              </w:rPr>
              <w:t xml:space="preserve">    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家；网络批发类：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  <w:u w:val="single"/>
              </w:rPr>
              <w:t xml:space="preserve">    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家；电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商服务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类：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  <w:u w:val="single"/>
              </w:rPr>
              <w:t xml:space="preserve">    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家</w:t>
            </w:r>
          </w:p>
          <w:p w:rsidR="00EB0497" w:rsidRPr="0027263F" w:rsidRDefault="00EB0497" w:rsidP="001A135C">
            <w:pPr>
              <w:widowControl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物流快递类：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  <w:u w:val="single"/>
              </w:rPr>
              <w:t xml:space="preserve">    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家；跨境电商类：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  <w:u w:val="single"/>
              </w:rPr>
              <w:t xml:space="preserve">    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家；其他类企业：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  <w:u w:val="single"/>
              </w:rPr>
              <w:t xml:space="preserve">    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家</w:t>
            </w: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农产品及加工品年交易额超过500万元的电商企业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工业品年交易额超过2000万元的电商企业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已出台的扶持政策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21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园区已获称号或荣誉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联系人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职  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务</w:t>
            </w:r>
            <w:proofErr w:type="gramEnd"/>
          </w:p>
        </w:tc>
        <w:tc>
          <w:tcPr>
            <w:tcW w:w="23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手  机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  话</w:t>
            </w:r>
          </w:p>
        </w:tc>
        <w:tc>
          <w:tcPr>
            <w:tcW w:w="23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地址、邮编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994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园区电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商发展概况、优势特色、主导产业、未来规划等</w:t>
            </w:r>
          </w:p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（可另行附页）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2577"/>
          <w:jc w:val="center"/>
        </w:trPr>
        <w:tc>
          <w:tcPr>
            <w:tcW w:w="8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ind w:firstLineChars="200" w:firstLine="561"/>
              <w:rPr>
                <w:rFonts w:ascii="华文楷体" w:eastAsia="华文楷体" w:hAnsi="华文楷体" w:hint="eastAsia"/>
                <w:b/>
                <w:sz w:val="28"/>
                <w:szCs w:val="28"/>
              </w:rPr>
            </w:pPr>
            <w:r w:rsidRPr="0027263F">
              <w:rPr>
                <w:rFonts w:ascii="华文楷体" w:eastAsia="华文楷体" w:hAnsi="华文楷体" w:hint="eastAsia"/>
                <w:b/>
                <w:sz w:val="28"/>
                <w:szCs w:val="28"/>
              </w:rPr>
              <w:lastRenderedPageBreak/>
              <w:t>此申报材料所有内容均真实、合法，如有虚假、伪造等不实情况，愿承担相应责任和后果。请上级主管部门研究同意。</w:t>
            </w:r>
          </w:p>
          <w:p w:rsidR="00EB0497" w:rsidRPr="0027263F" w:rsidRDefault="00EB0497" w:rsidP="001A135C">
            <w:pPr>
              <w:ind w:firstLineChars="200" w:firstLine="561"/>
              <w:rPr>
                <w:rFonts w:ascii="华文楷体" w:eastAsia="华文楷体" w:hAnsi="华文楷体" w:hint="eastAsia"/>
                <w:b/>
                <w:sz w:val="28"/>
                <w:szCs w:val="28"/>
              </w:rPr>
            </w:pPr>
          </w:p>
          <w:p w:rsidR="00EB0497" w:rsidRPr="0027263F" w:rsidRDefault="00EB0497" w:rsidP="001A135C">
            <w:pPr>
              <w:ind w:firstLineChars="200" w:firstLine="561"/>
              <w:rPr>
                <w:rFonts w:ascii="华文楷体" w:eastAsia="华文楷体" w:hAnsi="华文楷体" w:hint="eastAsia"/>
                <w:b/>
                <w:sz w:val="28"/>
                <w:szCs w:val="28"/>
              </w:rPr>
            </w:pPr>
          </w:p>
          <w:p w:rsidR="00EB0497" w:rsidRPr="0027263F" w:rsidRDefault="00EB0497" w:rsidP="001A135C">
            <w:pPr>
              <w:rPr>
                <w:rFonts w:ascii="宋体" w:eastAsia="宋体" w:hAnsi="宋体" w:hint="eastAsia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sz w:val="28"/>
                <w:szCs w:val="28"/>
              </w:rPr>
              <w:t xml:space="preserve"> </w:t>
            </w:r>
            <w:r w:rsidRPr="0027263F">
              <w:rPr>
                <w:rFonts w:ascii="宋体" w:eastAsia="宋体" w:hAnsi="宋体" w:hint="eastAsia"/>
                <w:sz w:val="21"/>
                <w:szCs w:val="21"/>
              </w:rPr>
              <w:t>申报单位：＿＿＿乡镇（街道）人民政府 （盖章）         负责人：（签字）</w:t>
            </w:r>
          </w:p>
          <w:p w:rsidR="00EB0497" w:rsidRPr="0027263F" w:rsidRDefault="00EB0497" w:rsidP="001A135C">
            <w:pPr>
              <w:ind w:firstLineChars="200" w:firstLine="420"/>
              <w:rPr>
                <w:rFonts w:ascii="宋体" w:eastAsia="宋体" w:hAnsi="宋体" w:hint="eastAsia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sz w:val="21"/>
                <w:szCs w:val="21"/>
              </w:rPr>
              <w:t xml:space="preserve">                                                       </w:t>
            </w:r>
          </w:p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sz w:val="21"/>
                <w:szCs w:val="21"/>
              </w:rPr>
              <w:t>年     月      日</w:t>
            </w:r>
          </w:p>
        </w:tc>
      </w:tr>
      <w:tr w:rsidR="00EB0497" w:rsidRPr="0027263F" w:rsidTr="001A135C">
        <w:trPr>
          <w:trHeight w:val="3213"/>
          <w:jc w:val="center"/>
        </w:trPr>
        <w:tc>
          <w:tcPr>
            <w:tcW w:w="4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县级商务主管部门推荐意见：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负责人：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单位：（盖章）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            </w:t>
            </w:r>
          </w:p>
          <w:p w:rsidR="00EB0497" w:rsidRPr="0027263F" w:rsidRDefault="00EB0497" w:rsidP="001A135C">
            <w:pPr>
              <w:widowControl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 xml:space="preserve">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年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月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日</w:t>
            </w:r>
          </w:p>
        </w:tc>
        <w:tc>
          <w:tcPr>
            <w:tcW w:w="41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市级商务主管部门推荐意见：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负责人：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单位：（盖章）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            </w:t>
            </w:r>
          </w:p>
          <w:p w:rsidR="00EB0497" w:rsidRPr="0027263F" w:rsidRDefault="00EB0497" w:rsidP="001A135C">
            <w:pPr>
              <w:ind w:firstLineChars="850" w:firstLine="1785"/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年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月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日</w:t>
            </w:r>
          </w:p>
        </w:tc>
      </w:tr>
    </w:tbl>
    <w:p w:rsidR="00EB0497" w:rsidRPr="0027263F" w:rsidRDefault="00EB0497" w:rsidP="00EB0497">
      <w:pPr>
        <w:jc w:val="center"/>
        <w:rPr>
          <w:rFonts w:ascii="黑体" w:eastAsia="黑体" w:hAnsi="黑体"/>
          <w:bCs/>
          <w:spacing w:val="20"/>
          <w:sz w:val="28"/>
          <w:szCs w:val="28"/>
        </w:rPr>
      </w:pPr>
    </w:p>
    <w:p w:rsidR="00EB0497" w:rsidRPr="0027263F" w:rsidRDefault="00EB0497" w:rsidP="00EB0497">
      <w:pPr>
        <w:jc w:val="center"/>
        <w:rPr>
          <w:rFonts w:ascii="黑体" w:eastAsia="黑体" w:hAnsi="黑体" w:hint="eastAsia"/>
          <w:bCs/>
          <w:spacing w:val="20"/>
          <w:sz w:val="28"/>
          <w:szCs w:val="28"/>
        </w:rPr>
      </w:pPr>
      <w:r w:rsidRPr="0027263F">
        <w:rPr>
          <w:rFonts w:ascii="黑体" w:eastAsia="黑体" w:hAnsi="黑体"/>
          <w:bCs/>
          <w:spacing w:val="20"/>
          <w:sz w:val="28"/>
          <w:szCs w:val="28"/>
        </w:rPr>
        <w:br w:type="page"/>
      </w:r>
    </w:p>
    <w:p w:rsidR="00EB0497" w:rsidRPr="0027263F" w:rsidRDefault="00EB0497" w:rsidP="00EB0497">
      <w:pPr>
        <w:jc w:val="center"/>
        <w:rPr>
          <w:rFonts w:ascii="黑体" w:eastAsia="黑体" w:hAnsi="黑体" w:hint="eastAsia"/>
          <w:bCs/>
          <w:spacing w:val="20"/>
          <w:sz w:val="28"/>
          <w:szCs w:val="28"/>
        </w:rPr>
      </w:pPr>
      <w:r w:rsidRPr="0027263F">
        <w:rPr>
          <w:rFonts w:ascii="黑体" w:eastAsia="黑体" w:hAnsi="黑体" w:hint="eastAsia"/>
          <w:bCs/>
          <w:spacing w:val="20"/>
          <w:sz w:val="28"/>
          <w:szCs w:val="28"/>
        </w:rPr>
        <w:lastRenderedPageBreak/>
        <w:t>二、特色街区申报表（申报特色街区的单位填写）</w:t>
      </w:r>
    </w:p>
    <w:tbl>
      <w:tblPr>
        <w:tblW w:w="8439" w:type="dxa"/>
        <w:jc w:val="center"/>
        <w:tblInd w:w="96" w:type="dxa"/>
        <w:tblLayout w:type="fixed"/>
        <w:tblLook w:val="0000" w:firstRow="0" w:lastRow="0" w:firstColumn="0" w:lastColumn="0" w:noHBand="0" w:noVBand="0"/>
      </w:tblPr>
      <w:tblGrid>
        <w:gridCol w:w="2172"/>
        <w:gridCol w:w="2089"/>
        <w:gridCol w:w="44"/>
        <w:gridCol w:w="1807"/>
        <w:gridCol w:w="560"/>
        <w:gridCol w:w="1767"/>
      </w:tblGrid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街区名称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所属乡镇（街道）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建成日期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管理机构或运营主体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街区长度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经营户数量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经营户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入驻率</w:t>
            </w:r>
            <w:proofErr w:type="gramEnd"/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电商及相关经营户数量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上年度街区总销售额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上年度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街区电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商销售额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街区上年度纳税额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电商从业人数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proofErr w:type="spellStart"/>
            <w:r w:rsidRPr="0027263F">
              <w:rPr>
                <w:rFonts w:ascii="宋体" w:eastAsia="宋体" w:hAnsi="宋体" w:cs="宋体"/>
                <w:kern w:val="0"/>
                <w:sz w:val="21"/>
                <w:szCs w:val="21"/>
              </w:rPr>
              <w:t>W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ifi</w:t>
            </w:r>
            <w:proofErr w:type="spell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覆盖率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2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快递日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发单量</w:t>
            </w:r>
          </w:p>
        </w:tc>
        <w:tc>
          <w:tcPr>
            <w:tcW w:w="1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街区销售产品类型</w:t>
            </w:r>
          </w:p>
        </w:tc>
        <w:tc>
          <w:tcPr>
            <w:tcW w:w="62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ind w:firstLineChars="50" w:firstLine="125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□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农产品及其加工品    </w:t>
            </w:r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□</w:t>
            </w: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工业品   </w:t>
            </w:r>
          </w:p>
          <w:p w:rsidR="00EB0497" w:rsidRPr="0027263F" w:rsidRDefault="00EB0497" w:rsidP="001A135C">
            <w:pPr>
              <w:widowControl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 </w:t>
            </w:r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□旅游纪念品      □电</w:t>
            </w:r>
            <w:proofErr w:type="gramStart"/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>商服务</w:t>
            </w:r>
            <w:proofErr w:type="gramEnd"/>
            <w:r w:rsidRPr="0027263F">
              <w:rPr>
                <w:rFonts w:ascii="宋体" w:eastAsia="宋体" w:hAnsi="宋体" w:hint="eastAsia"/>
                <w:bCs/>
                <w:spacing w:val="20"/>
                <w:sz w:val="21"/>
                <w:szCs w:val="21"/>
              </w:rPr>
              <w:t xml:space="preserve">  □其他</w:t>
            </w: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农产品及加工品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电商年交易额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超过200万元的经营户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工业品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电商年交易额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超过500万元的经营户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已出台的扶持政策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21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街区已获称号或荣誉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联系人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 xml:space="preserve">职  </w:t>
            </w: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务</w:t>
            </w:r>
            <w:proofErr w:type="gramEnd"/>
          </w:p>
        </w:tc>
        <w:tc>
          <w:tcPr>
            <w:tcW w:w="23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手  机</w:t>
            </w:r>
          </w:p>
        </w:tc>
        <w:tc>
          <w:tcPr>
            <w:tcW w:w="2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电  话</w:t>
            </w:r>
          </w:p>
        </w:tc>
        <w:tc>
          <w:tcPr>
            <w:tcW w:w="23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312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地址、邮编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4969"/>
          <w:jc w:val="center"/>
        </w:trPr>
        <w:tc>
          <w:tcPr>
            <w:tcW w:w="21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proofErr w:type="gramStart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街区电</w:t>
            </w:r>
            <w:proofErr w:type="gramEnd"/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商发展概况、优势特色、未来规划等</w:t>
            </w:r>
          </w:p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  <w:t>（可另行附页）</w:t>
            </w:r>
          </w:p>
        </w:tc>
        <w:tc>
          <w:tcPr>
            <w:tcW w:w="62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</w:p>
        </w:tc>
      </w:tr>
      <w:tr w:rsidR="00EB0497" w:rsidRPr="0027263F" w:rsidTr="001A135C">
        <w:trPr>
          <w:trHeight w:val="2631"/>
          <w:jc w:val="center"/>
        </w:trPr>
        <w:tc>
          <w:tcPr>
            <w:tcW w:w="8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B0497" w:rsidRPr="0027263F" w:rsidRDefault="00EB0497" w:rsidP="001A135C">
            <w:pPr>
              <w:ind w:firstLineChars="200" w:firstLine="561"/>
              <w:rPr>
                <w:rFonts w:ascii="华文楷体" w:eastAsia="华文楷体" w:hAnsi="华文楷体" w:hint="eastAsia"/>
                <w:b/>
                <w:sz w:val="28"/>
                <w:szCs w:val="28"/>
              </w:rPr>
            </w:pPr>
            <w:r w:rsidRPr="0027263F">
              <w:rPr>
                <w:rFonts w:ascii="华文楷体" w:eastAsia="华文楷体" w:hAnsi="华文楷体" w:hint="eastAsia"/>
                <w:b/>
                <w:sz w:val="28"/>
                <w:szCs w:val="28"/>
              </w:rPr>
              <w:lastRenderedPageBreak/>
              <w:t>此申报材料所有内容均真实、合法，如有虚假、伪造等不实情况，愿承担相应责任和后果。请上级主管部门研究同意。</w:t>
            </w:r>
          </w:p>
          <w:p w:rsidR="00EB0497" w:rsidRPr="0027263F" w:rsidRDefault="00EB0497" w:rsidP="001A135C">
            <w:pPr>
              <w:ind w:firstLineChars="200" w:firstLine="561"/>
              <w:rPr>
                <w:rFonts w:ascii="华文楷体" w:eastAsia="华文楷体" w:hAnsi="华文楷体" w:hint="eastAsia"/>
                <w:b/>
                <w:sz w:val="28"/>
                <w:szCs w:val="28"/>
              </w:rPr>
            </w:pPr>
          </w:p>
          <w:p w:rsidR="00EB0497" w:rsidRPr="0027263F" w:rsidRDefault="00EB0497" w:rsidP="001A135C">
            <w:pPr>
              <w:ind w:firstLineChars="200" w:firstLine="561"/>
              <w:rPr>
                <w:rFonts w:ascii="华文楷体" w:eastAsia="华文楷体" w:hAnsi="华文楷体" w:hint="eastAsia"/>
                <w:b/>
                <w:sz w:val="28"/>
                <w:szCs w:val="28"/>
              </w:rPr>
            </w:pPr>
          </w:p>
          <w:p w:rsidR="00EB0497" w:rsidRPr="0027263F" w:rsidRDefault="00EB0497" w:rsidP="001A135C">
            <w:pPr>
              <w:ind w:firstLineChars="200" w:firstLine="420"/>
              <w:rPr>
                <w:rFonts w:ascii="宋体" w:eastAsia="宋体" w:hAnsi="宋体" w:hint="eastAsia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sz w:val="21"/>
                <w:szCs w:val="21"/>
              </w:rPr>
              <w:t xml:space="preserve">申报单位：＿＿＿乡镇（街道）人民政府 （盖章）         负责人：（签字）                                                       </w:t>
            </w:r>
          </w:p>
          <w:p w:rsidR="00EB0497" w:rsidRPr="0027263F" w:rsidRDefault="00EB0497" w:rsidP="001A135C">
            <w:pPr>
              <w:widowControl/>
              <w:jc w:val="center"/>
              <w:rPr>
                <w:rFonts w:ascii="宋体" w:eastAsia="宋体" w:hAnsi="宋体" w:cs="宋体"/>
                <w:kern w:val="0"/>
                <w:sz w:val="21"/>
                <w:szCs w:val="21"/>
              </w:rPr>
            </w:pPr>
            <w:r w:rsidRPr="0027263F">
              <w:rPr>
                <w:rFonts w:ascii="宋体" w:eastAsia="宋体" w:hAnsi="宋体" w:hint="eastAsia"/>
                <w:sz w:val="21"/>
                <w:szCs w:val="21"/>
              </w:rPr>
              <w:t>年     月      日</w:t>
            </w:r>
          </w:p>
        </w:tc>
      </w:tr>
      <w:tr w:rsidR="00EB0497" w:rsidRPr="0027263F" w:rsidTr="001A135C">
        <w:trPr>
          <w:trHeight w:val="3227"/>
          <w:jc w:val="center"/>
        </w:trPr>
        <w:tc>
          <w:tcPr>
            <w:tcW w:w="4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县级商务主管部门推荐意见：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负责人：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单位：（盖章）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            </w:t>
            </w:r>
          </w:p>
          <w:p w:rsidR="00EB0497" w:rsidRPr="0027263F" w:rsidRDefault="00EB0497" w:rsidP="001A135C">
            <w:pPr>
              <w:widowControl/>
              <w:rPr>
                <w:rFonts w:ascii="宋体" w:eastAsia="宋体" w:hAnsi="宋体" w:cs="宋体" w:hint="eastAsia"/>
                <w:kern w:val="0"/>
                <w:sz w:val="21"/>
                <w:szCs w:val="21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 xml:space="preserve">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年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月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日</w:t>
            </w:r>
          </w:p>
        </w:tc>
        <w:tc>
          <w:tcPr>
            <w:tcW w:w="41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市级商务主管部门推荐意见：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</w:p>
          <w:p w:rsidR="00EB0497" w:rsidRPr="0027263F" w:rsidRDefault="00EB0497" w:rsidP="001A135C">
            <w:pPr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负责人：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单位：（盖章）</w:t>
            </w:r>
          </w:p>
          <w:p w:rsidR="00EB0497" w:rsidRPr="0027263F" w:rsidRDefault="00EB0497" w:rsidP="001A135C">
            <w:pPr>
              <w:rPr>
                <w:rFonts w:ascii="Times New Roman" w:eastAsia="宋体" w:hAnsi="Times New Roman" w:hint="eastAsia"/>
                <w:sz w:val="21"/>
                <w:szCs w:val="24"/>
              </w:rPr>
            </w:pP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                </w:t>
            </w:r>
          </w:p>
          <w:p w:rsidR="00EB0497" w:rsidRPr="0027263F" w:rsidRDefault="00EB0497" w:rsidP="001A135C">
            <w:pPr>
              <w:ind w:firstLineChars="850" w:firstLine="1785"/>
              <w:rPr>
                <w:rFonts w:ascii="Times New Roman" w:eastAsia="宋体" w:hAnsi="Times New Roman"/>
                <w:sz w:val="21"/>
                <w:szCs w:val="24"/>
              </w:rPr>
            </w:pP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年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月</w:t>
            </w:r>
            <w:r w:rsidRPr="0027263F">
              <w:rPr>
                <w:rFonts w:ascii="Times New Roman" w:eastAsia="宋体" w:hAnsi="Times New Roman"/>
                <w:sz w:val="21"/>
                <w:szCs w:val="24"/>
              </w:rPr>
              <w:t xml:space="preserve">     </w:t>
            </w:r>
            <w:r w:rsidRPr="0027263F">
              <w:rPr>
                <w:rFonts w:ascii="Times New Roman" w:eastAsia="宋体" w:hAnsi="Times New Roman" w:hint="eastAsia"/>
                <w:sz w:val="21"/>
                <w:szCs w:val="24"/>
              </w:rPr>
              <w:t>日</w:t>
            </w:r>
          </w:p>
        </w:tc>
      </w:tr>
    </w:tbl>
    <w:p w:rsidR="00EB0497" w:rsidRPr="0027263F" w:rsidRDefault="00EB0497" w:rsidP="00EB0497">
      <w:pPr>
        <w:jc w:val="center"/>
        <w:rPr>
          <w:rFonts w:ascii="黑体" w:eastAsia="黑体" w:hAnsi="黑体"/>
          <w:bCs/>
          <w:spacing w:val="20"/>
          <w:sz w:val="28"/>
          <w:szCs w:val="28"/>
        </w:rPr>
      </w:pPr>
    </w:p>
    <w:p w:rsidR="00EB0497" w:rsidRPr="0027263F" w:rsidRDefault="00EB0497" w:rsidP="00EB0497">
      <w:pPr>
        <w:jc w:val="left"/>
        <w:rPr>
          <w:rFonts w:ascii="黑体" w:eastAsia="黑体" w:hAnsi="黑体"/>
          <w:b/>
          <w:bCs/>
          <w:spacing w:val="20"/>
          <w:sz w:val="21"/>
          <w:szCs w:val="21"/>
        </w:rPr>
      </w:pPr>
    </w:p>
    <w:p w:rsidR="00822D4C" w:rsidRDefault="00822D4C">
      <w:bookmarkStart w:id="0" w:name="_GoBack"/>
      <w:bookmarkEnd w:id="0"/>
    </w:p>
    <w:sectPr w:rsidR="00822D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497"/>
    <w:rsid w:val="0000373D"/>
    <w:rsid w:val="00004623"/>
    <w:rsid w:val="00007820"/>
    <w:rsid w:val="0001412D"/>
    <w:rsid w:val="00021CFB"/>
    <w:rsid w:val="00021F1A"/>
    <w:rsid w:val="00037A10"/>
    <w:rsid w:val="00050067"/>
    <w:rsid w:val="00052D87"/>
    <w:rsid w:val="00053FB6"/>
    <w:rsid w:val="00057326"/>
    <w:rsid w:val="00061003"/>
    <w:rsid w:val="00061EB6"/>
    <w:rsid w:val="00065907"/>
    <w:rsid w:val="00065D6E"/>
    <w:rsid w:val="0007116C"/>
    <w:rsid w:val="00081DFA"/>
    <w:rsid w:val="00082969"/>
    <w:rsid w:val="00085F73"/>
    <w:rsid w:val="0008715E"/>
    <w:rsid w:val="00096178"/>
    <w:rsid w:val="00096C22"/>
    <w:rsid w:val="000A1D91"/>
    <w:rsid w:val="000A70E9"/>
    <w:rsid w:val="000A78DB"/>
    <w:rsid w:val="000B3CD4"/>
    <w:rsid w:val="000C241D"/>
    <w:rsid w:val="000D2E7C"/>
    <w:rsid w:val="000D37DA"/>
    <w:rsid w:val="000E3161"/>
    <w:rsid w:val="000F36A3"/>
    <w:rsid w:val="001006F5"/>
    <w:rsid w:val="001022C7"/>
    <w:rsid w:val="001067A1"/>
    <w:rsid w:val="00107FC8"/>
    <w:rsid w:val="001131A8"/>
    <w:rsid w:val="00116A22"/>
    <w:rsid w:val="001216FB"/>
    <w:rsid w:val="001225C7"/>
    <w:rsid w:val="00124457"/>
    <w:rsid w:val="00132F46"/>
    <w:rsid w:val="00142E54"/>
    <w:rsid w:val="001460C9"/>
    <w:rsid w:val="00155431"/>
    <w:rsid w:val="001667B3"/>
    <w:rsid w:val="00166CFF"/>
    <w:rsid w:val="00171954"/>
    <w:rsid w:val="0017360C"/>
    <w:rsid w:val="0017543A"/>
    <w:rsid w:val="00191EFA"/>
    <w:rsid w:val="00197A13"/>
    <w:rsid w:val="001B0482"/>
    <w:rsid w:val="001B575A"/>
    <w:rsid w:val="001B5AB1"/>
    <w:rsid w:val="001B5F6E"/>
    <w:rsid w:val="001B63B7"/>
    <w:rsid w:val="001C24C0"/>
    <w:rsid w:val="001E2593"/>
    <w:rsid w:val="001E5481"/>
    <w:rsid w:val="001F2C00"/>
    <w:rsid w:val="002025DA"/>
    <w:rsid w:val="00204F0C"/>
    <w:rsid w:val="00215C43"/>
    <w:rsid w:val="00227923"/>
    <w:rsid w:val="00237BE7"/>
    <w:rsid w:val="002416B9"/>
    <w:rsid w:val="00242323"/>
    <w:rsid w:val="002439F4"/>
    <w:rsid w:val="0024450B"/>
    <w:rsid w:val="00247044"/>
    <w:rsid w:val="0025514F"/>
    <w:rsid w:val="00260993"/>
    <w:rsid w:val="00261354"/>
    <w:rsid w:val="00262273"/>
    <w:rsid w:val="0026388C"/>
    <w:rsid w:val="002760DE"/>
    <w:rsid w:val="00277BC8"/>
    <w:rsid w:val="00281B8E"/>
    <w:rsid w:val="0028728E"/>
    <w:rsid w:val="00290E8F"/>
    <w:rsid w:val="00295092"/>
    <w:rsid w:val="002A2738"/>
    <w:rsid w:val="002A4D2B"/>
    <w:rsid w:val="002A6C9B"/>
    <w:rsid w:val="002B447E"/>
    <w:rsid w:val="002B4907"/>
    <w:rsid w:val="002C0F5F"/>
    <w:rsid w:val="002C1642"/>
    <w:rsid w:val="002D102A"/>
    <w:rsid w:val="002D18FD"/>
    <w:rsid w:val="002D5F93"/>
    <w:rsid w:val="002E6A80"/>
    <w:rsid w:val="002F5E50"/>
    <w:rsid w:val="00307B11"/>
    <w:rsid w:val="00315059"/>
    <w:rsid w:val="003467D4"/>
    <w:rsid w:val="003639E9"/>
    <w:rsid w:val="00371D2E"/>
    <w:rsid w:val="003746A4"/>
    <w:rsid w:val="00377246"/>
    <w:rsid w:val="0038189C"/>
    <w:rsid w:val="00395CC1"/>
    <w:rsid w:val="003A207D"/>
    <w:rsid w:val="003A35B0"/>
    <w:rsid w:val="003B3444"/>
    <w:rsid w:val="003B699C"/>
    <w:rsid w:val="003C2205"/>
    <w:rsid w:val="003C36DD"/>
    <w:rsid w:val="003E1E0F"/>
    <w:rsid w:val="003F27A6"/>
    <w:rsid w:val="003F2F00"/>
    <w:rsid w:val="003F4036"/>
    <w:rsid w:val="00402666"/>
    <w:rsid w:val="0040727E"/>
    <w:rsid w:val="004113DB"/>
    <w:rsid w:val="0041628A"/>
    <w:rsid w:val="00422BD0"/>
    <w:rsid w:val="00425321"/>
    <w:rsid w:val="00432F43"/>
    <w:rsid w:val="00435D30"/>
    <w:rsid w:val="004447EF"/>
    <w:rsid w:val="00445BD3"/>
    <w:rsid w:val="00457104"/>
    <w:rsid w:val="004620AF"/>
    <w:rsid w:val="00463C7F"/>
    <w:rsid w:val="00466152"/>
    <w:rsid w:val="00476C8C"/>
    <w:rsid w:val="00491F7B"/>
    <w:rsid w:val="004A1E1A"/>
    <w:rsid w:val="004B6B67"/>
    <w:rsid w:val="004B7F10"/>
    <w:rsid w:val="004D30A1"/>
    <w:rsid w:val="004E6D45"/>
    <w:rsid w:val="00501899"/>
    <w:rsid w:val="0051109F"/>
    <w:rsid w:val="00513842"/>
    <w:rsid w:val="00516D39"/>
    <w:rsid w:val="00520E16"/>
    <w:rsid w:val="005230DD"/>
    <w:rsid w:val="005329BC"/>
    <w:rsid w:val="00532BEF"/>
    <w:rsid w:val="00534811"/>
    <w:rsid w:val="00536BBF"/>
    <w:rsid w:val="00540F13"/>
    <w:rsid w:val="00563351"/>
    <w:rsid w:val="00570E55"/>
    <w:rsid w:val="00593F48"/>
    <w:rsid w:val="0059739A"/>
    <w:rsid w:val="005A5166"/>
    <w:rsid w:val="005B11D2"/>
    <w:rsid w:val="005B6448"/>
    <w:rsid w:val="005D1D76"/>
    <w:rsid w:val="005D4CC1"/>
    <w:rsid w:val="005E32AD"/>
    <w:rsid w:val="005F3C5B"/>
    <w:rsid w:val="006301EE"/>
    <w:rsid w:val="006334E0"/>
    <w:rsid w:val="00660791"/>
    <w:rsid w:val="00670689"/>
    <w:rsid w:val="00670ACE"/>
    <w:rsid w:val="006832C2"/>
    <w:rsid w:val="00690521"/>
    <w:rsid w:val="006947E6"/>
    <w:rsid w:val="006C7598"/>
    <w:rsid w:val="006D5CDF"/>
    <w:rsid w:val="006D7E8F"/>
    <w:rsid w:val="006E3A63"/>
    <w:rsid w:val="006F06DF"/>
    <w:rsid w:val="0070542E"/>
    <w:rsid w:val="00732B66"/>
    <w:rsid w:val="007374A4"/>
    <w:rsid w:val="0075371A"/>
    <w:rsid w:val="00756180"/>
    <w:rsid w:val="007566DC"/>
    <w:rsid w:val="00766E52"/>
    <w:rsid w:val="00773DF1"/>
    <w:rsid w:val="0077402D"/>
    <w:rsid w:val="0078391B"/>
    <w:rsid w:val="00791173"/>
    <w:rsid w:val="007961B9"/>
    <w:rsid w:val="0079665D"/>
    <w:rsid w:val="007A1024"/>
    <w:rsid w:val="007A3E53"/>
    <w:rsid w:val="007A4C59"/>
    <w:rsid w:val="007A5D92"/>
    <w:rsid w:val="007B4216"/>
    <w:rsid w:val="007B6D79"/>
    <w:rsid w:val="007C64A3"/>
    <w:rsid w:val="007D01AA"/>
    <w:rsid w:val="007D2AB2"/>
    <w:rsid w:val="007E2E1D"/>
    <w:rsid w:val="007E5C43"/>
    <w:rsid w:val="007F4ADE"/>
    <w:rsid w:val="007F7044"/>
    <w:rsid w:val="007F75CB"/>
    <w:rsid w:val="00803DD9"/>
    <w:rsid w:val="00806E6A"/>
    <w:rsid w:val="00807E6E"/>
    <w:rsid w:val="00820A2B"/>
    <w:rsid w:val="00822D4C"/>
    <w:rsid w:val="008256CD"/>
    <w:rsid w:val="00827673"/>
    <w:rsid w:val="00837767"/>
    <w:rsid w:val="00837A6A"/>
    <w:rsid w:val="00846BF0"/>
    <w:rsid w:val="00850A9F"/>
    <w:rsid w:val="00856E82"/>
    <w:rsid w:val="0086018C"/>
    <w:rsid w:val="0086146F"/>
    <w:rsid w:val="0086268D"/>
    <w:rsid w:val="00865903"/>
    <w:rsid w:val="00866516"/>
    <w:rsid w:val="00870BD8"/>
    <w:rsid w:val="00873E0C"/>
    <w:rsid w:val="00882448"/>
    <w:rsid w:val="00895F54"/>
    <w:rsid w:val="008A3A99"/>
    <w:rsid w:val="008B6029"/>
    <w:rsid w:val="008C1C33"/>
    <w:rsid w:val="008C4408"/>
    <w:rsid w:val="008C5489"/>
    <w:rsid w:val="008C5B0B"/>
    <w:rsid w:val="008C7EBF"/>
    <w:rsid w:val="008D6519"/>
    <w:rsid w:val="008E3574"/>
    <w:rsid w:val="008E71C1"/>
    <w:rsid w:val="008F1493"/>
    <w:rsid w:val="008F6AA1"/>
    <w:rsid w:val="0090065F"/>
    <w:rsid w:val="00903718"/>
    <w:rsid w:val="00911552"/>
    <w:rsid w:val="009228C8"/>
    <w:rsid w:val="00923D76"/>
    <w:rsid w:val="00931229"/>
    <w:rsid w:val="00932B06"/>
    <w:rsid w:val="00947C61"/>
    <w:rsid w:val="00961713"/>
    <w:rsid w:val="00967BA7"/>
    <w:rsid w:val="00977AFF"/>
    <w:rsid w:val="00984B0E"/>
    <w:rsid w:val="00984FBC"/>
    <w:rsid w:val="00985DC5"/>
    <w:rsid w:val="00993485"/>
    <w:rsid w:val="00996050"/>
    <w:rsid w:val="009B269B"/>
    <w:rsid w:val="009B4F3A"/>
    <w:rsid w:val="009C259F"/>
    <w:rsid w:val="009C4799"/>
    <w:rsid w:val="009C59F5"/>
    <w:rsid w:val="009C7E52"/>
    <w:rsid w:val="009D22CE"/>
    <w:rsid w:val="009E7B46"/>
    <w:rsid w:val="009F432C"/>
    <w:rsid w:val="009F4B8D"/>
    <w:rsid w:val="009F7F39"/>
    <w:rsid w:val="00A04616"/>
    <w:rsid w:val="00A06113"/>
    <w:rsid w:val="00A20C3C"/>
    <w:rsid w:val="00A252F8"/>
    <w:rsid w:val="00A328D9"/>
    <w:rsid w:val="00A3331C"/>
    <w:rsid w:val="00A55E6B"/>
    <w:rsid w:val="00A56972"/>
    <w:rsid w:val="00A6787B"/>
    <w:rsid w:val="00A75ADC"/>
    <w:rsid w:val="00A843AB"/>
    <w:rsid w:val="00A86DBD"/>
    <w:rsid w:val="00A929F5"/>
    <w:rsid w:val="00AB30D8"/>
    <w:rsid w:val="00AB7D32"/>
    <w:rsid w:val="00AC140C"/>
    <w:rsid w:val="00AC42E2"/>
    <w:rsid w:val="00AD5985"/>
    <w:rsid w:val="00AD616C"/>
    <w:rsid w:val="00AE4901"/>
    <w:rsid w:val="00AE59B2"/>
    <w:rsid w:val="00AE6158"/>
    <w:rsid w:val="00AF131F"/>
    <w:rsid w:val="00B23D5C"/>
    <w:rsid w:val="00B30123"/>
    <w:rsid w:val="00B306F7"/>
    <w:rsid w:val="00B30CCC"/>
    <w:rsid w:val="00B42A8B"/>
    <w:rsid w:val="00B43582"/>
    <w:rsid w:val="00B45398"/>
    <w:rsid w:val="00B5638D"/>
    <w:rsid w:val="00B63A9A"/>
    <w:rsid w:val="00B66869"/>
    <w:rsid w:val="00B87927"/>
    <w:rsid w:val="00B971D5"/>
    <w:rsid w:val="00BA0CA0"/>
    <w:rsid w:val="00BB3E8F"/>
    <w:rsid w:val="00BB55EB"/>
    <w:rsid w:val="00BC56A4"/>
    <w:rsid w:val="00C0003F"/>
    <w:rsid w:val="00C06E65"/>
    <w:rsid w:val="00C16D5D"/>
    <w:rsid w:val="00C30EEF"/>
    <w:rsid w:val="00C338C0"/>
    <w:rsid w:val="00C33CCE"/>
    <w:rsid w:val="00C34635"/>
    <w:rsid w:val="00C36657"/>
    <w:rsid w:val="00C3672C"/>
    <w:rsid w:val="00C54004"/>
    <w:rsid w:val="00C83B3D"/>
    <w:rsid w:val="00C84C60"/>
    <w:rsid w:val="00C9058C"/>
    <w:rsid w:val="00C947F8"/>
    <w:rsid w:val="00C95317"/>
    <w:rsid w:val="00C955CE"/>
    <w:rsid w:val="00C962E1"/>
    <w:rsid w:val="00C975AE"/>
    <w:rsid w:val="00CA1156"/>
    <w:rsid w:val="00CC2F88"/>
    <w:rsid w:val="00CD0BFE"/>
    <w:rsid w:val="00CD634D"/>
    <w:rsid w:val="00CF1C36"/>
    <w:rsid w:val="00CF76B2"/>
    <w:rsid w:val="00D05B58"/>
    <w:rsid w:val="00D10E6D"/>
    <w:rsid w:val="00D226D6"/>
    <w:rsid w:val="00D30203"/>
    <w:rsid w:val="00D55000"/>
    <w:rsid w:val="00D55664"/>
    <w:rsid w:val="00D62474"/>
    <w:rsid w:val="00D76685"/>
    <w:rsid w:val="00D82203"/>
    <w:rsid w:val="00D83C30"/>
    <w:rsid w:val="00D874D1"/>
    <w:rsid w:val="00D967CC"/>
    <w:rsid w:val="00D9736A"/>
    <w:rsid w:val="00DB08FC"/>
    <w:rsid w:val="00DB6E2F"/>
    <w:rsid w:val="00DC2937"/>
    <w:rsid w:val="00DC40EA"/>
    <w:rsid w:val="00DC72CB"/>
    <w:rsid w:val="00DD25F2"/>
    <w:rsid w:val="00DD782C"/>
    <w:rsid w:val="00DE7D09"/>
    <w:rsid w:val="00DF1AB2"/>
    <w:rsid w:val="00E00C67"/>
    <w:rsid w:val="00E02577"/>
    <w:rsid w:val="00E1518B"/>
    <w:rsid w:val="00E343BF"/>
    <w:rsid w:val="00E40B9C"/>
    <w:rsid w:val="00E467FC"/>
    <w:rsid w:val="00E51B2A"/>
    <w:rsid w:val="00E61A83"/>
    <w:rsid w:val="00E64350"/>
    <w:rsid w:val="00E648DF"/>
    <w:rsid w:val="00E6567F"/>
    <w:rsid w:val="00E67B7E"/>
    <w:rsid w:val="00E70D53"/>
    <w:rsid w:val="00E7643F"/>
    <w:rsid w:val="00E82FCD"/>
    <w:rsid w:val="00E9103F"/>
    <w:rsid w:val="00E91C9F"/>
    <w:rsid w:val="00E9588D"/>
    <w:rsid w:val="00E96FB8"/>
    <w:rsid w:val="00EA3500"/>
    <w:rsid w:val="00EB0497"/>
    <w:rsid w:val="00ED19DA"/>
    <w:rsid w:val="00ED6694"/>
    <w:rsid w:val="00EE08BC"/>
    <w:rsid w:val="00EE2690"/>
    <w:rsid w:val="00EF236A"/>
    <w:rsid w:val="00EF28CE"/>
    <w:rsid w:val="00F026C3"/>
    <w:rsid w:val="00F125FC"/>
    <w:rsid w:val="00F209B4"/>
    <w:rsid w:val="00F40623"/>
    <w:rsid w:val="00F415F6"/>
    <w:rsid w:val="00F41AAD"/>
    <w:rsid w:val="00F4776E"/>
    <w:rsid w:val="00F537F7"/>
    <w:rsid w:val="00F616C2"/>
    <w:rsid w:val="00F648A4"/>
    <w:rsid w:val="00F81CC1"/>
    <w:rsid w:val="00F82896"/>
    <w:rsid w:val="00F87621"/>
    <w:rsid w:val="00F90512"/>
    <w:rsid w:val="00F9724E"/>
    <w:rsid w:val="00FA0D0D"/>
    <w:rsid w:val="00FB7E4C"/>
    <w:rsid w:val="00FC2150"/>
    <w:rsid w:val="00FC257F"/>
    <w:rsid w:val="00FC3F3F"/>
    <w:rsid w:val="00FD6864"/>
    <w:rsid w:val="00FE3E94"/>
    <w:rsid w:val="00FE50CB"/>
    <w:rsid w:val="00FF2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497"/>
    <w:pPr>
      <w:widowControl w:val="0"/>
      <w:jc w:val="both"/>
    </w:pPr>
    <w:rPr>
      <w:rFonts w:ascii="Calibri" w:eastAsia="仿宋_GB2312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497"/>
    <w:pPr>
      <w:widowControl w:val="0"/>
      <w:jc w:val="both"/>
    </w:pPr>
    <w:rPr>
      <w:rFonts w:ascii="Calibri" w:eastAsia="仿宋_GB2312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240</Words>
  <Characters>1371</Characters>
  <Application>Microsoft Office Word</Application>
  <DocSecurity>0</DocSecurity>
  <Lines>11</Lines>
  <Paragraphs>3</Paragraphs>
  <ScaleCrop>false</ScaleCrop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2019-07-29T01:44:00Z</dcterms:created>
  <dcterms:modified xsi:type="dcterms:W3CDTF">2019-07-29T01:44:00Z</dcterms:modified>
</cp:coreProperties>
</file>